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879" w:rsidRPr="00A70879" w:rsidRDefault="00A70879" w:rsidP="00A708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bookmarkStart w:id="0" w:name="_GoBack"/>
      <w:bookmarkEnd w:id="0"/>
      <w:r w:rsidRPr="00A7087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Equal Opportunities Monitoring Form</w:t>
      </w:r>
    </w:p>
    <w:p w:rsidR="00A70879" w:rsidRPr="00A70879" w:rsidRDefault="00A70879" w:rsidP="00A70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This form is used only for monitoring purposes and will be </w:t>
      </w:r>
      <w:r w:rsidRPr="00A7087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kept separate from your application</w:t>
      </w:r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It helps us ensure fairness and equality in our recruitment practices, in line with the </w:t>
      </w:r>
      <w:r w:rsidRPr="00A7087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Equality Act 2010</w:t>
      </w:r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r w:rsidRPr="00A7087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UK GDPR</w:t>
      </w:r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A70879" w:rsidRPr="00A70879" w:rsidRDefault="00A70879" w:rsidP="00A70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Completion of this form is </w:t>
      </w:r>
      <w:r w:rsidRPr="00A7087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voluntary</w:t>
      </w:r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All information will be treated in the strictest confidence and will </w:t>
      </w:r>
      <w:r w:rsidRPr="00A7087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not be used in selection decisions</w:t>
      </w:r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A70879" w:rsidRPr="00A70879" w:rsidRDefault="00A70879" w:rsidP="00A70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6" style="width:0;height:1.5pt" o:hralign="center" o:hrstd="t" o:hr="t" fillcolor="#a0a0a0" stroked="f"/>
        </w:pict>
      </w:r>
    </w:p>
    <w:p w:rsidR="00A70879" w:rsidRPr="00A70879" w:rsidRDefault="00A70879" w:rsidP="00A708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A7087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1. Gender Identity</w:t>
      </w:r>
    </w:p>
    <w:p w:rsidR="00A70879" w:rsidRPr="00A70879" w:rsidRDefault="00A70879" w:rsidP="00A70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481536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Man 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2063166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Woman 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2007436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Non-binary 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131879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Prefer to self-describe: ___________________________ 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1568491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Prefer not to say |</w:t>
      </w:r>
    </w:p>
    <w:p w:rsidR="00A70879" w:rsidRPr="00A70879" w:rsidRDefault="00A70879" w:rsidP="00A70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7" style="width:0;height:1.5pt" o:hralign="center" o:hrstd="t" o:hr="t" fillcolor="#a0a0a0" stroked="f"/>
        </w:pict>
      </w:r>
    </w:p>
    <w:p w:rsidR="00A70879" w:rsidRPr="00A70879" w:rsidRDefault="00A70879" w:rsidP="00A708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A7087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2. Age Group</w:t>
      </w:r>
    </w:p>
    <w:p w:rsidR="00A70879" w:rsidRPr="00A70879" w:rsidRDefault="00A70879" w:rsidP="00A70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1120806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Under 25 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1432087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25–34 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1392419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35–44 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46063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45–54 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278176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55–64 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1420140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65+ 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323865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Prefer not to say |</w:t>
      </w:r>
    </w:p>
    <w:p w:rsidR="00A70879" w:rsidRPr="00A70879" w:rsidRDefault="00A70879" w:rsidP="00A70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8" style="width:0;height:1.5pt" o:hralign="center" o:hrstd="t" o:hr="t" fillcolor="#a0a0a0" stroked="f"/>
        </w:pict>
      </w:r>
    </w:p>
    <w:p w:rsidR="00A70879" w:rsidRPr="00A70879" w:rsidRDefault="00A70879" w:rsidP="00A708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A7087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3. Disability or Long-term Health Condition</w:t>
      </w:r>
    </w:p>
    <w:p w:rsidR="00A70879" w:rsidRPr="00A70879" w:rsidRDefault="00A70879" w:rsidP="00A70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>Do you consider yourself to have a disability or long-term health condition as defined by the Equality Act 2010?</w:t>
      </w:r>
    </w:p>
    <w:p w:rsidR="00A70879" w:rsidRPr="00A70879" w:rsidRDefault="00A70879" w:rsidP="00A70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1982725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Yes 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1867647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No 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304361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Prefer not to say |</w:t>
      </w:r>
    </w:p>
    <w:p w:rsidR="00A70879" w:rsidRPr="00A70879" w:rsidRDefault="00A70879" w:rsidP="00A70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>If yes, please indicate the type of impairment (optional):</w:t>
      </w:r>
    </w:p>
    <w:p w:rsidR="00A70879" w:rsidRPr="00A70879" w:rsidRDefault="00A70879" w:rsidP="00A70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1516296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Physical 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1052003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Sensory 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293181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Mental health 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1801907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Learning disability/difficulty 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1467582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Long-term illness 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678812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Other: ___________________________ |</w:t>
      </w:r>
    </w:p>
    <w:p w:rsidR="00A70879" w:rsidRPr="00A70879" w:rsidRDefault="00A70879" w:rsidP="00A70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9" style="width:0;height:1.5pt" o:hralign="center" o:hrstd="t" o:hr="t" fillcolor="#a0a0a0" stroked="f"/>
        </w:pict>
      </w:r>
    </w:p>
    <w:p w:rsidR="00A70879" w:rsidRPr="00A70879" w:rsidRDefault="00A70879" w:rsidP="00A708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A7087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4. Ethnic Group</w:t>
      </w:r>
    </w:p>
    <w:p w:rsidR="00A70879" w:rsidRPr="00A70879" w:rsidRDefault="00A70879" w:rsidP="00A70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(These categories follow the </w:t>
      </w:r>
      <w:r w:rsidRPr="00A7087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2022 Scottish Census</w:t>
      </w:r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>.)</w:t>
      </w:r>
    </w:p>
    <w:p w:rsidR="00A70879" w:rsidRPr="00A70879" w:rsidRDefault="00A70879" w:rsidP="00A70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7087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White</w:t>
      </w:r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1595674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Scottish 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45262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Other British 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1534463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Irish 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1712837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Gypsy/Traveller 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142192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Polish 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573961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Other white background: ___________________ |</w:t>
      </w:r>
    </w:p>
    <w:p w:rsidR="00A70879" w:rsidRPr="00A70879" w:rsidRDefault="00A70879" w:rsidP="00A70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7087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Mixed or Multiple Ethnic Groups</w:t>
      </w:r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1214008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Any mixed or multiple ethnic background |</w:t>
      </w:r>
    </w:p>
    <w:p w:rsidR="00A70879" w:rsidRPr="00A70879" w:rsidRDefault="00A70879" w:rsidP="00A70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7087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Asian, Asian Scottish or Asian British</w:t>
      </w:r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1326518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Pakistani 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112214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Indian 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111755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Bangladeshi 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919489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Chinese 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1002012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Other Asian background: ___________________ |</w:t>
      </w:r>
    </w:p>
    <w:p w:rsidR="00A70879" w:rsidRPr="00A70879" w:rsidRDefault="00A70879" w:rsidP="00A70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7087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African</w:t>
      </w:r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1797670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African 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343946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Other African background: ___________________ |</w:t>
      </w:r>
    </w:p>
    <w:p w:rsidR="00A70879" w:rsidRPr="00A70879" w:rsidRDefault="00A70879" w:rsidP="00A70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7087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Caribbean or Black</w:t>
      </w:r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208926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Caribbean 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1229586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Black 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764452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Other Black background: ___________________ |</w:t>
      </w:r>
    </w:p>
    <w:p w:rsidR="00A70879" w:rsidRPr="00A70879" w:rsidRDefault="00A70879" w:rsidP="00A70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7087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Other Ethnic Group</w:t>
      </w:r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1670627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Arab 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1644879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Other ethnic background: ___________________ |</w:t>
      </w:r>
    </w:p>
    <w:p w:rsidR="00A70879" w:rsidRPr="00A70879" w:rsidRDefault="00A70879" w:rsidP="00A70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802223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Prefer not to say |</w:t>
      </w:r>
    </w:p>
    <w:p w:rsidR="00A70879" w:rsidRPr="00A70879" w:rsidRDefault="00A70879" w:rsidP="00A70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0" style="width:0;height:1.5pt" o:hralign="center" o:hrstd="t" o:hr="t" fillcolor="#a0a0a0" stroked="f"/>
        </w:pict>
      </w:r>
    </w:p>
    <w:p w:rsidR="00A70879" w:rsidRPr="00A70879" w:rsidRDefault="00A70879" w:rsidP="00A708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A7087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5. Religion or Belief</w:t>
      </w:r>
    </w:p>
    <w:p w:rsidR="00A70879" w:rsidRPr="00A70879" w:rsidRDefault="00A70879" w:rsidP="00A70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638853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No religion 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2009016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Church of Scotland 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1010098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Roman Catholic 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134844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Other Christian 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1825933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Muslim 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2054227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Hindu 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1330798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Buddhist 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1964726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Sikh 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1166756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Jewish 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30111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Other: ___________________ |</w:t>
      </w:r>
    </w:p>
    <w:p w:rsidR="00A70879" w:rsidRPr="00A70879" w:rsidRDefault="00A70879" w:rsidP="00A70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143936392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☒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Prefer not to say |</w:t>
      </w:r>
    </w:p>
    <w:p w:rsidR="00A70879" w:rsidRPr="00A70879" w:rsidRDefault="00A70879" w:rsidP="00A70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1" style="width:0;height:1.5pt" o:hralign="center" o:hrstd="t" o:hr="t" fillcolor="#a0a0a0" stroked="f"/>
        </w:pict>
      </w:r>
    </w:p>
    <w:p w:rsidR="00A70879" w:rsidRPr="00A70879" w:rsidRDefault="00A70879" w:rsidP="00A708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A7087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6. Sexual Orientation</w:t>
      </w:r>
    </w:p>
    <w:p w:rsidR="00A70879" w:rsidRPr="00A70879" w:rsidRDefault="00A70879" w:rsidP="00A70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1518615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Heterosexual / Straight 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555585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Gay / Lesbian 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1878501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Bisexual 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1231970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Other: ___________________ 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67466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Prefer not to say |</w:t>
      </w:r>
    </w:p>
    <w:p w:rsidR="00A70879" w:rsidRPr="00A70879" w:rsidRDefault="00A70879" w:rsidP="00A70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2" style="width:0;height:1.5pt" o:hralign="center" o:hrstd="t" o:hr="t" fillcolor="#a0a0a0" stroked="f"/>
        </w:pict>
      </w:r>
    </w:p>
    <w:p w:rsidR="00A70879" w:rsidRPr="00A70879" w:rsidRDefault="00A70879" w:rsidP="00A708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A7087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7. Marital or Civil Partnership Status</w:t>
      </w:r>
    </w:p>
    <w:p w:rsidR="00A70879" w:rsidRPr="00A70879" w:rsidRDefault="00A70879" w:rsidP="00A70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982279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Single 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255721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Married 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2072798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a civil partnership 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940458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Divorced / Separated 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905345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Widowed 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1709180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Prefer not to say |</w:t>
      </w:r>
    </w:p>
    <w:p w:rsidR="00A70879" w:rsidRPr="00A70879" w:rsidRDefault="00A70879" w:rsidP="00A70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3" style="width:0;height:1.5pt" o:hralign="center" o:hrstd="t" o:hr="t" fillcolor="#a0a0a0" stroked="f"/>
        </w:pict>
      </w:r>
    </w:p>
    <w:p w:rsidR="00A70879" w:rsidRPr="00A70879" w:rsidRDefault="00A70879" w:rsidP="00A708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A7087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8. Caring Responsibilities</w:t>
      </w:r>
    </w:p>
    <w:p w:rsidR="00A70879" w:rsidRPr="00A70879" w:rsidRDefault="00A70879" w:rsidP="00A70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>Do you have primary caring responsibilities for children, disabled adults, or older relatives?</w:t>
      </w:r>
    </w:p>
    <w:p w:rsidR="00A70879" w:rsidRPr="00A70879" w:rsidRDefault="00A70879" w:rsidP="00A70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1066330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Yes 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947501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No |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554781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0879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Prefer not to say |</w:t>
      </w:r>
    </w:p>
    <w:p w:rsidR="00A70879" w:rsidRPr="00A70879" w:rsidRDefault="00A70879" w:rsidP="00A70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4" style="width:0;height:1.5pt" o:hralign="center" o:hrstd="t" o:hr="t" fillcolor="#a0a0a0" stroked="f"/>
        </w:pict>
      </w:r>
    </w:p>
    <w:p w:rsidR="00A70879" w:rsidRPr="00A70879" w:rsidRDefault="00A70879" w:rsidP="00A708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A7087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Thank you for completing this form.</w:t>
      </w:r>
    </w:p>
    <w:p w:rsidR="00A70879" w:rsidRPr="00A70879" w:rsidRDefault="00A70879" w:rsidP="00A70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70879">
        <w:rPr>
          <w:rFonts w:ascii="Times New Roman" w:eastAsia="Times New Roman" w:hAnsi="Times New Roman" w:cs="Times New Roman"/>
          <w:sz w:val="24"/>
          <w:szCs w:val="24"/>
          <w:lang w:eastAsia="en-GB"/>
        </w:rPr>
        <w:t>Your information will be held securely and used solely for equality monitoring.</w:t>
      </w:r>
    </w:p>
    <w:p w:rsidR="003D107F" w:rsidRPr="00A70879" w:rsidRDefault="00A70879" w:rsidP="00A7087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7087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Reviewed and updated: September 2025</w:t>
      </w:r>
    </w:p>
    <w:sectPr w:rsidR="003D107F" w:rsidRPr="00A70879" w:rsidSect="00A70879">
      <w:footerReference w:type="default" r:id="rId6"/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879" w:rsidRDefault="00A70879" w:rsidP="00A70879">
      <w:pPr>
        <w:spacing w:after="0" w:line="240" w:lineRule="auto"/>
      </w:pPr>
      <w:r>
        <w:separator/>
      </w:r>
    </w:p>
  </w:endnote>
  <w:endnote w:type="continuationSeparator" w:id="0">
    <w:p w:rsidR="00A70879" w:rsidRDefault="00A70879" w:rsidP="00A70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174549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A70879" w:rsidRDefault="00A7087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70879" w:rsidRDefault="00A708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879" w:rsidRDefault="00A70879" w:rsidP="00A70879">
      <w:pPr>
        <w:spacing w:after="0" w:line="240" w:lineRule="auto"/>
      </w:pPr>
      <w:r>
        <w:separator/>
      </w:r>
    </w:p>
  </w:footnote>
  <w:footnote w:type="continuationSeparator" w:id="0">
    <w:p w:rsidR="00A70879" w:rsidRDefault="00A70879" w:rsidP="00A708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79"/>
    <w:rsid w:val="00545A13"/>
    <w:rsid w:val="00A70879"/>
    <w:rsid w:val="00AA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D45E1"/>
  <w15:chartTrackingRefBased/>
  <w15:docId w15:val="{65ADAA68-4AF5-4914-BF29-1138C3A8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879"/>
  </w:style>
  <w:style w:type="paragraph" w:styleId="Footer">
    <w:name w:val="footer"/>
    <w:basedOn w:val="Normal"/>
    <w:link w:val="FooterChar"/>
    <w:uiPriority w:val="99"/>
    <w:unhideWhenUsed/>
    <w:rsid w:val="00A70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397</Words>
  <Characters>2268</Characters>
  <Application>Microsoft Office Word</Application>
  <DocSecurity>0</DocSecurity>
  <Lines>18</Lines>
  <Paragraphs>5</Paragraphs>
  <ScaleCrop>false</ScaleCrop>
  <Company>Citizens Advice Scotland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McMahon</dc:creator>
  <cp:keywords/>
  <dc:description/>
  <cp:lastModifiedBy>Laura McMahon</cp:lastModifiedBy>
  <cp:revision>1</cp:revision>
  <dcterms:created xsi:type="dcterms:W3CDTF">2025-10-07T09:50:00Z</dcterms:created>
  <dcterms:modified xsi:type="dcterms:W3CDTF">2025-10-07T09:56:00Z</dcterms:modified>
</cp:coreProperties>
</file>